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32" w:rsidRDefault="00E51800">
      <w:r>
        <w:t>Με την αποπεράτωση του προγράμματος «Κανόνες στοματικής υγιεινής» που έλαβε χώρα στην Α’ τάξη του 4</w:t>
      </w:r>
      <w:r w:rsidR="00E063BC" w:rsidRPr="00E063BC">
        <w:rPr>
          <w:vertAlign w:val="superscript"/>
        </w:rPr>
        <w:t>ου</w:t>
      </w:r>
      <w:r w:rsidR="00E063BC">
        <w:t xml:space="preserve"> </w:t>
      </w:r>
      <w:r>
        <w:t xml:space="preserve"> Δημοτικού Σχολείου. Αισθάνεται την ανάγκη να ευχαριστήσει το Γ.Ν.Α.Ν. που στήριξε το πρόγραμμα αυτό στέλνοντας για την πραγματοποίηση του</w:t>
      </w:r>
      <w:r w:rsidR="00790E8C">
        <w:t xml:space="preserve"> τον κύριο</w:t>
      </w:r>
      <w:r w:rsidR="00E063BC">
        <w:t xml:space="preserve"> Ζουμπουλάκη Μιχαήλ, οδοντίατρο, Επιμελητή</w:t>
      </w:r>
      <w:r w:rsidR="00790E8C">
        <w:t xml:space="preserve"> Β’ ΕΣΥ 7 ΥΠΕ Κρήτης για την άψογη, </w:t>
      </w:r>
      <w:r w:rsidR="0099473B">
        <w:t>επιστημονική και υπεύθυνη συνεργασία του.</w:t>
      </w:r>
    </w:p>
    <w:p w:rsidR="00E063BC" w:rsidRDefault="00E063BC"/>
    <w:p w:rsidR="0099473B" w:rsidRDefault="00E063BC" w:rsidP="00E063BC">
      <w:r>
        <w:t>Ο Σύλλογος Διδασκόντων και ο Διευθυντής του σχολείου</w:t>
      </w:r>
    </w:p>
    <w:p w:rsidR="00E063BC" w:rsidRDefault="00E063BC" w:rsidP="00E063BC">
      <w:pPr>
        <w:pStyle w:val="Web"/>
      </w:pPr>
    </w:p>
    <w:p w:rsidR="00E063BC" w:rsidRDefault="00E063BC"/>
    <w:p w:rsidR="00E063BC" w:rsidRDefault="00E063BC"/>
    <w:p w:rsidR="00E063BC" w:rsidRDefault="00753D83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2405380</wp:posOffset>
            </wp:positionV>
            <wp:extent cx="4431030" cy="3246755"/>
            <wp:effectExtent l="0" t="647700" r="0" b="1953895"/>
            <wp:wrapTight wrapText="bothSides">
              <wp:wrapPolygon edited="0">
                <wp:start x="-271" y="12105"/>
                <wp:lineTo x="-178" y="13246"/>
                <wp:lineTo x="936" y="16795"/>
                <wp:lineTo x="1308" y="16921"/>
                <wp:lineTo x="2701" y="18696"/>
                <wp:lineTo x="4187" y="20090"/>
                <wp:lineTo x="5672" y="20977"/>
                <wp:lineTo x="5765" y="20977"/>
                <wp:lineTo x="7158" y="21611"/>
                <wp:lineTo x="7251" y="21611"/>
                <wp:lineTo x="8644" y="21991"/>
                <wp:lineTo x="8737" y="21991"/>
                <wp:lineTo x="10130" y="22118"/>
                <wp:lineTo x="11709" y="22118"/>
                <wp:lineTo x="13101" y="21864"/>
                <wp:lineTo x="13194" y="21864"/>
                <wp:lineTo x="14587" y="21484"/>
                <wp:lineTo x="14680" y="21484"/>
                <wp:lineTo x="16073" y="20723"/>
                <wp:lineTo x="16166" y="20723"/>
                <wp:lineTo x="17559" y="19710"/>
                <wp:lineTo x="17652" y="19710"/>
                <wp:lineTo x="19045" y="18442"/>
                <wp:lineTo x="19045" y="18315"/>
                <wp:lineTo x="19138" y="18315"/>
                <wp:lineTo x="20531" y="16161"/>
                <wp:lineTo x="20531" y="16034"/>
                <wp:lineTo x="20623" y="16034"/>
                <wp:lineTo x="22016" y="13626"/>
                <wp:lineTo x="22016" y="13499"/>
                <wp:lineTo x="22109" y="15781"/>
                <wp:lineTo x="23038" y="20090"/>
                <wp:lineTo x="23502" y="20090"/>
                <wp:lineTo x="24709" y="21357"/>
                <wp:lineTo x="25174" y="21357"/>
                <wp:lineTo x="26474" y="20597"/>
                <wp:lineTo x="26474" y="20470"/>
                <wp:lineTo x="26845" y="20470"/>
                <wp:lineTo x="27960" y="16921"/>
                <wp:lineTo x="27960" y="15654"/>
                <wp:lineTo x="28052" y="15654"/>
                <wp:lineTo x="28238" y="13753"/>
                <wp:lineTo x="28238" y="12993"/>
                <wp:lineTo x="28238" y="8810"/>
                <wp:lineTo x="28238" y="8050"/>
                <wp:lineTo x="28052" y="6022"/>
                <wp:lineTo x="27960" y="6149"/>
                <wp:lineTo x="27960" y="4881"/>
                <wp:lineTo x="26845" y="1333"/>
                <wp:lineTo x="26474" y="1079"/>
                <wp:lineTo x="25267" y="446"/>
                <wp:lineTo x="24895" y="319"/>
                <wp:lineTo x="23966" y="1079"/>
                <wp:lineTo x="23502" y="1586"/>
                <wp:lineTo x="23131" y="1460"/>
                <wp:lineTo x="22109" y="5895"/>
                <wp:lineTo x="22016" y="8303"/>
                <wp:lineTo x="22016" y="8177"/>
                <wp:lineTo x="20623" y="5769"/>
                <wp:lineTo x="20531" y="5769"/>
                <wp:lineTo x="20531" y="5642"/>
                <wp:lineTo x="19138" y="3487"/>
                <wp:lineTo x="17559" y="1967"/>
                <wp:lineTo x="14587" y="319"/>
                <wp:lineTo x="10130" y="-315"/>
                <wp:lineTo x="7158" y="192"/>
                <wp:lineTo x="5672" y="826"/>
                <wp:lineTo x="4187" y="1713"/>
                <wp:lineTo x="936" y="5008"/>
                <wp:lineTo x="-85" y="8303"/>
                <wp:lineTo x="-271" y="9697"/>
                <wp:lineTo x="-271" y="12105"/>
              </wp:wrapPolygon>
            </wp:wrapTight>
            <wp:docPr id="2" name="1 - Εικόνα" descr="20240522_11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522_1134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31030" cy="324675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E063BC" w:rsidRDefault="00E063BC"/>
    <w:p w:rsidR="00E063BC" w:rsidRDefault="00E063BC"/>
    <w:p w:rsidR="00E063BC" w:rsidRDefault="00E063BC"/>
    <w:p w:rsidR="008160E0" w:rsidRPr="0099473B" w:rsidRDefault="008160E0"/>
    <w:sectPr w:rsidR="008160E0" w:rsidRPr="0099473B" w:rsidSect="00B13E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E51800"/>
    <w:rsid w:val="00753D83"/>
    <w:rsid w:val="00770538"/>
    <w:rsid w:val="00790E8C"/>
    <w:rsid w:val="008160E0"/>
    <w:rsid w:val="0099473B"/>
    <w:rsid w:val="009A2EED"/>
    <w:rsid w:val="00B13E32"/>
    <w:rsid w:val="00E063BC"/>
    <w:rsid w:val="00E5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1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6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328EA-D14A-4771-840A-B999EA87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2024-05-23T10:08:00Z</dcterms:created>
  <dcterms:modified xsi:type="dcterms:W3CDTF">2024-06-06T06:13:00Z</dcterms:modified>
</cp:coreProperties>
</file>